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BCD" w:rsidRPr="00E934C6" w:rsidRDefault="00CD4BCD" w:rsidP="00CD4BCD">
      <w:pPr>
        <w:spacing w:after="0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2B539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1C58BD2" wp14:editId="7291E98D">
            <wp:simplePos x="0" y="0"/>
            <wp:positionH relativeFrom="column">
              <wp:posOffset>2493010</wp:posOffset>
            </wp:positionH>
            <wp:positionV relativeFrom="paragraph">
              <wp:posOffset>-330200</wp:posOffset>
            </wp:positionV>
            <wp:extent cx="1605915" cy="1073150"/>
            <wp:effectExtent l="0" t="0" r="0" b="0"/>
            <wp:wrapNone/>
            <wp:docPr id="1" name="Рисунок 1" descr="Логотип с названием - зеле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с названием - зеле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</w:p>
    <w:p w:rsidR="00CD4BCD" w:rsidRPr="00E934C6" w:rsidRDefault="00CD4BCD" w:rsidP="00CD4BCD">
      <w:pPr>
        <w:spacing w:after="0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D4BCD" w:rsidRPr="002B5397" w:rsidRDefault="00CD4BCD" w:rsidP="00CD4BCD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D4BCD" w:rsidRPr="00E934C6" w:rsidRDefault="00CD4BCD" w:rsidP="00CD4BCD">
      <w:pPr>
        <w:spacing w:after="0"/>
        <w:ind w:firstLine="709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CD4BCD" w:rsidRPr="002B5397" w:rsidRDefault="00CD4BCD" w:rsidP="00CD4BCD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539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CD4BCD" w:rsidRPr="002B5397" w:rsidRDefault="00CD4BCD" w:rsidP="00CD4BCD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539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CD4BCD" w:rsidRPr="002B5397" w:rsidRDefault="00CD4BCD" w:rsidP="00CD4BCD">
      <w:pPr>
        <w:spacing w:after="0"/>
        <w:ind w:firstLine="709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2B5397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CD4BCD" w:rsidRPr="002B5397" w:rsidRDefault="00CD4BCD" w:rsidP="00CD4BCD">
      <w:pPr>
        <w:spacing w:after="0"/>
        <w:ind w:firstLine="709"/>
        <w:rPr>
          <w:rFonts w:ascii="Times New Roman" w:hAnsi="Times New Roman" w:cs="Times New Roman"/>
          <w:color w:val="FF0000"/>
          <w:sz w:val="24"/>
          <w:szCs w:val="24"/>
        </w:rPr>
      </w:pPr>
    </w:p>
    <w:p w:rsidR="00CD4BCD" w:rsidRPr="00C220B2" w:rsidRDefault="00CD4BCD" w:rsidP="00CD4B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2AB8">
        <w:rPr>
          <w:rFonts w:ascii="Times New Roman" w:hAnsi="Times New Roman" w:cs="Times New Roman"/>
          <w:b/>
          <w:sz w:val="24"/>
          <w:szCs w:val="24"/>
        </w:rPr>
        <w:t>СГ.02 Иностранный язык в профессиональной деятельности</w:t>
      </w:r>
    </w:p>
    <w:p w:rsidR="00CD4BCD" w:rsidRPr="002B5397" w:rsidRDefault="00CD4BCD" w:rsidP="00CD4BCD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4BCD" w:rsidRDefault="00CD4BCD" w:rsidP="00CD4BCD">
      <w:pPr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B5397">
        <w:rPr>
          <w:rFonts w:ascii="Times New Roman" w:hAnsi="Times New Roman" w:cs="Times New Roman"/>
          <w:caps/>
          <w:sz w:val="24"/>
          <w:szCs w:val="24"/>
        </w:rPr>
        <w:t>ПРАКТИЧЕСКОЕ ЗАНЯТИЕ №3</w:t>
      </w:r>
    </w:p>
    <w:p w:rsidR="00CD4BCD" w:rsidRPr="00843D72" w:rsidRDefault="00CD4BCD" w:rsidP="00CD4BCD">
      <w:pPr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lang w:val="en-US"/>
        </w:rPr>
        <w:t>national</w:t>
      </w:r>
      <w:r w:rsidRPr="00843D72">
        <w:rPr>
          <w:rFonts w:ascii="Times New Roman" w:hAnsi="Times New Roman" w:cs="Times New Roman"/>
          <w:caps/>
          <w:sz w:val="24"/>
          <w:szCs w:val="24"/>
        </w:rPr>
        <w:t>-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regional</w:t>
      </w:r>
      <w:r w:rsidRPr="00843D72">
        <w:rPr>
          <w:rFonts w:ascii="Times New Roman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  <w:lang w:val="en-US"/>
        </w:rPr>
        <w:t>component</w:t>
      </w:r>
    </w:p>
    <w:p w:rsidR="00CD4BCD" w:rsidRPr="00EB3544" w:rsidRDefault="00CD4BCD" w:rsidP="00CD4BCD">
      <w:pPr>
        <w:spacing w:after="0"/>
        <w:ind w:firstLine="709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EB3544">
        <w:rPr>
          <w:rFonts w:ascii="Times New Roman" w:hAnsi="Times New Roman" w:cs="Times New Roman"/>
          <w:i/>
          <w:caps/>
          <w:sz w:val="24"/>
          <w:szCs w:val="24"/>
        </w:rPr>
        <w:t>Национально-региональный компонент</w:t>
      </w:r>
    </w:p>
    <w:p w:rsidR="00CD4BCD" w:rsidRPr="00E934C6" w:rsidRDefault="00CD4BCD" w:rsidP="00CD4BCD">
      <w:pPr>
        <w:spacing w:after="0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CD4BCD" w:rsidRPr="002B5397" w:rsidRDefault="00CD4BCD" w:rsidP="00CD4BC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зучите описание Российской Федерации в форме таблицы. Используя данную таблицу, 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ветьте на вопросы</w:t>
      </w:r>
      <w:r w:rsidRPr="00D540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по-английски полнозначными предложениями.</w:t>
      </w:r>
    </w:p>
    <w:tbl>
      <w:tblPr>
        <w:tblStyle w:val="a3"/>
        <w:tblW w:w="10592" w:type="dxa"/>
        <w:tblLook w:val="04A0" w:firstRow="1" w:lastRow="0" w:firstColumn="1" w:lastColumn="0" w:noHBand="0" w:noVBand="1"/>
      </w:tblPr>
      <w:tblGrid>
        <w:gridCol w:w="534"/>
        <w:gridCol w:w="3563"/>
        <w:gridCol w:w="6495"/>
      </w:tblGrid>
      <w:tr w:rsidR="00CD4BCD" w:rsidRPr="002B5397" w:rsidTr="003433C5">
        <w:trPr>
          <w:trHeight w:val="268"/>
        </w:trPr>
        <w:tc>
          <w:tcPr>
            <w:tcW w:w="534" w:type="dxa"/>
          </w:tcPr>
          <w:p w:rsidR="00CD4BCD" w:rsidRPr="002B5397" w:rsidRDefault="00CD4BCD" w:rsidP="0034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97">
              <w:rPr>
                <w:rFonts w:ascii="Times New Roman" w:hAnsi="Times New Roman" w:cs="Times New Roman"/>
                <w:sz w:val="24"/>
                <w:szCs w:val="24"/>
              </w:rPr>
              <w:t>Criterion</w:t>
            </w:r>
            <w:proofErr w:type="spellEnd"/>
          </w:p>
        </w:tc>
        <w:tc>
          <w:tcPr>
            <w:tcW w:w="6495" w:type="dxa"/>
          </w:tcPr>
          <w:p w:rsidR="00CD4BCD" w:rsidRPr="002B5397" w:rsidRDefault="00CD4BCD" w:rsidP="00343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97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</w:p>
        </w:tc>
      </w:tr>
      <w:tr w:rsidR="00CD4BCD" w:rsidRPr="00CD4BCD" w:rsidTr="003433C5">
        <w:trPr>
          <w:trHeight w:val="196"/>
        </w:trPr>
        <w:tc>
          <w:tcPr>
            <w:tcW w:w="534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97">
              <w:rPr>
                <w:rFonts w:ascii="Times New Roman" w:hAnsi="Times New Roman" w:cs="Times New Roman"/>
                <w:sz w:val="24"/>
                <w:szCs w:val="24"/>
              </w:rPr>
              <w:t>Geographical</w:t>
            </w:r>
            <w:proofErr w:type="spellEnd"/>
            <w:r w:rsidRPr="002B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397"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  <w:proofErr w:type="spellEnd"/>
          </w:p>
        </w:tc>
        <w:tc>
          <w:tcPr>
            <w:tcW w:w="6495" w:type="dxa"/>
          </w:tcPr>
          <w:p w:rsidR="00CD4BCD" w:rsidRPr="001111D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 the north-eastern part of the continent Eurasia</w:t>
            </w:r>
          </w:p>
        </w:tc>
      </w:tr>
      <w:tr w:rsidR="00CD4BCD" w:rsidRPr="002B5397" w:rsidTr="003433C5">
        <w:trPr>
          <w:trHeight w:val="268"/>
        </w:trPr>
        <w:tc>
          <w:tcPr>
            <w:tcW w:w="534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97">
              <w:rPr>
                <w:rFonts w:ascii="Times New Roman" w:hAnsi="Times New Roman" w:cs="Times New Roman"/>
                <w:sz w:val="24"/>
                <w:szCs w:val="24"/>
              </w:rPr>
              <w:t>Area</w:t>
            </w:r>
            <w:proofErr w:type="spellEnd"/>
          </w:p>
        </w:tc>
        <w:tc>
          <w:tcPr>
            <w:tcW w:w="6495" w:type="dxa"/>
          </w:tcPr>
          <w:p w:rsidR="00CD4BCD" w:rsidRPr="001111D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17 098 246 </w:t>
            </w:r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square </w:t>
            </w:r>
            <w:proofErr w:type="spellStart"/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  <w:lang w:val="en-US"/>
              </w:rPr>
              <w:t>kilometres</w:t>
            </w:r>
            <w:proofErr w:type="spellEnd"/>
          </w:p>
        </w:tc>
      </w:tr>
      <w:tr w:rsidR="00CD4BCD" w:rsidRPr="00CD4BCD" w:rsidTr="003433C5">
        <w:trPr>
          <w:trHeight w:val="253"/>
        </w:trPr>
        <w:tc>
          <w:tcPr>
            <w:tcW w:w="534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3" w:type="dxa"/>
          </w:tcPr>
          <w:p w:rsidR="00CD4BCD" w:rsidRPr="002150D6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Border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countries</w:t>
            </w:r>
          </w:p>
        </w:tc>
        <w:tc>
          <w:tcPr>
            <w:tcW w:w="6495" w:type="dxa"/>
          </w:tcPr>
          <w:p w:rsidR="00CD4BCD" w:rsidRPr="00D540D9" w:rsidRDefault="00CD4BCD" w:rsidP="003433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Norway, Finland,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Belorus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Ukraine, Estonia, Latvia, Lithuania,  Poland, Georgia, Abkhazia, South Ossetia, Azerbaijan, Kazak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stan, Mongolia, </w:t>
            </w:r>
            <w:r w:rsidRPr="002B53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China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and</w:t>
            </w:r>
            <w:r w:rsidRPr="002B53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North</w:t>
            </w:r>
            <w:r w:rsidRPr="00D540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2B539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Korea</w:t>
            </w:r>
          </w:p>
        </w:tc>
      </w:tr>
      <w:tr w:rsidR="00CD4BCD" w:rsidRPr="00CD4BCD" w:rsidTr="003433C5">
        <w:trPr>
          <w:trHeight w:val="268"/>
        </w:trPr>
        <w:tc>
          <w:tcPr>
            <w:tcW w:w="534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Natural Borders</w:t>
            </w:r>
          </w:p>
        </w:tc>
        <w:tc>
          <w:tcPr>
            <w:tcW w:w="6495" w:type="dxa"/>
          </w:tcPr>
          <w:p w:rsidR="00CD4BCD" w:rsidRPr="001111D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White Sea, Barents Sea, Kara Sea, Laptev Sea, East-Siberian Sea, </w:t>
            </w:r>
            <w:proofErr w:type="spellStart"/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Chukchee</w:t>
            </w:r>
            <w:proofErr w:type="spellEnd"/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Sea, Bering Sea, Sea of Okhotsk, Sea of Japan, Caspian Sea, Black Sea, Sea of Azov and Baltic Sea</w:t>
            </w:r>
          </w:p>
        </w:tc>
      </w:tr>
      <w:tr w:rsidR="00CD4BCD" w:rsidRPr="00CD4BCD" w:rsidTr="003433C5">
        <w:trPr>
          <w:trHeight w:val="253"/>
        </w:trPr>
        <w:tc>
          <w:tcPr>
            <w:tcW w:w="534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Surface</w:t>
            </w:r>
          </w:p>
        </w:tc>
        <w:tc>
          <w:tcPr>
            <w:tcW w:w="6495" w:type="dxa"/>
          </w:tcPr>
          <w:p w:rsidR="00CD4BCD" w:rsidRPr="001111D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East European plain, West Siberian plain, Mid-Siberian plateau, South Siberian mountains, Central </w:t>
            </w:r>
            <w:proofErr w:type="spellStart"/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Yakutian</w:t>
            </w:r>
            <w:proofErr w:type="spellEnd"/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lowland, East Sib</w:t>
            </w:r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rian lowland; Caucasus, Urals, Altai, </w:t>
            </w:r>
            <w:proofErr w:type="spellStart"/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Khibins</w:t>
            </w:r>
            <w:proofErr w:type="spellEnd"/>
            <w:r w:rsidRPr="001111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etc. </w:t>
            </w:r>
          </w:p>
        </w:tc>
      </w:tr>
      <w:tr w:rsidR="00CD4BCD" w:rsidRPr="00CD4BCD" w:rsidTr="003433C5">
        <w:trPr>
          <w:trHeight w:val="268"/>
        </w:trPr>
        <w:tc>
          <w:tcPr>
            <w:tcW w:w="534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Water Supplies</w:t>
            </w:r>
          </w:p>
        </w:tc>
        <w:tc>
          <w:tcPr>
            <w:tcW w:w="6495" w:type="dxa"/>
          </w:tcPr>
          <w:p w:rsidR="00CD4BCD" w:rsidRPr="00A56959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A56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rivers: Volga, Ob, Yenissei, Lena, Amur etc.; lakes: Ladoga, Onega, </w:t>
            </w:r>
            <w:proofErr w:type="spellStart"/>
            <w:r w:rsidRPr="00A56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Seliger</w:t>
            </w:r>
            <w:proofErr w:type="spellEnd"/>
            <w:r w:rsidRPr="00A5695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Baikal etc.</w:t>
            </w:r>
          </w:p>
        </w:tc>
      </w:tr>
      <w:tr w:rsidR="00CD4BCD" w:rsidRPr="00CD4BCD" w:rsidTr="003433C5">
        <w:trPr>
          <w:trHeight w:val="268"/>
        </w:trPr>
        <w:tc>
          <w:tcPr>
            <w:tcW w:w="534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Climate</w:t>
            </w:r>
          </w:p>
        </w:tc>
        <w:tc>
          <w:tcPr>
            <w:tcW w:w="6495" w:type="dxa"/>
          </w:tcPr>
          <w:p w:rsidR="00CD4BCD" w:rsidRPr="00036BE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6B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most of the territory has moderate climate; arctic coast – cold climate; Black sea coast – subtropical climate</w:t>
            </w:r>
          </w:p>
        </w:tc>
      </w:tr>
      <w:tr w:rsidR="00CD4BCD" w:rsidRPr="00CD4BCD" w:rsidTr="003433C5">
        <w:trPr>
          <w:trHeight w:val="253"/>
        </w:trPr>
        <w:tc>
          <w:tcPr>
            <w:tcW w:w="534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Resources</w:t>
            </w:r>
          </w:p>
        </w:tc>
        <w:tc>
          <w:tcPr>
            <w:tcW w:w="6495" w:type="dxa"/>
          </w:tcPr>
          <w:p w:rsidR="00CD4BCD" w:rsidRPr="00036BE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36BE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Fresh water, fertile soils, forests, oil, natural gas, coal, iron ore, sedimentary rocks, limestone etc.</w:t>
            </w:r>
          </w:p>
        </w:tc>
      </w:tr>
      <w:tr w:rsidR="00CD4BCD" w:rsidRPr="00CD4BCD" w:rsidTr="003433C5">
        <w:trPr>
          <w:trHeight w:val="268"/>
        </w:trPr>
        <w:tc>
          <w:tcPr>
            <w:tcW w:w="534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Economics</w:t>
            </w:r>
          </w:p>
        </w:tc>
        <w:tc>
          <w:tcPr>
            <w:tcW w:w="6495" w:type="dxa"/>
          </w:tcPr>
          <w:p w:rsidR="00CD4BCD" w:rsidRPr="00094AF7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094A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Mining, machine building, ship building, aircraft building, chemical industry, timber industry, agriculture, building, transport, energetics etc.  </w:t>
            </w:r>
          </w:p>
        </w:tc>
      </w:tr>
      <w:tr w:rsidR="00CD4BCD" w:rsidRPr="00036BED" w:rsidTr="003433C5">
        <w:trPr>
          <w:trHeight w:val="253"/>
        </w:trPr>
        <w:tc>
          <w:tcPr>
            <w:tcW w:w="534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6495" w:type="dxa"/>
          </w:tcPr>
          <w:p w:rsidR="00CD4BCD" w:rsidRPr="007D35D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35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Moscow</w:t>
            </w:r>
          </w:p>
        </w:tc>
      </w:tr>
      <w:tr w:rsidR="00CD4BCD" w:rsidRPr="00CD4BCD" w:rsidTr="003433C5">
        <w:trPr>
          <w:trHeight w:val="268"/>
        </w:trPr>
        <w:tc>
          <w:tcPr>
            <w:tcW w:w="534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Administrative Division </w:t>
            </w:r>
          </w:p>
        </w:tc>
        <w:tc>
          <w:tcPr>
            <w:tcW w:w="6495" w:type="dxa"/>
          </w:tcPr>
          <w:p w:rsidR="00CD4BCD" w:rsidRPr="007D35D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</w:t>
            </w:r>
            <w:r w:rsidRPr="007D35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blasts, republics, </w:t>
            </w:r>
            <w:proofErr w:type="spellStart"/>
            <w:r w:rsidRPr="007D35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krays</w:t>
            </w:r>
            <w:proofErr w:type="spellEnd"/>
            <w:r w:rsidRPr="007D35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 autonomous regions, federal cities</w:t>
            </w:r>
          </w:p>
        </w:tc>
      </w:tr>
      <w:tr w:rsidR="00CD4BCD" w:rsidRPr="00036BED" w:rsidTr="003433C5">
        <w:trPr>
          <w:trHeight w:val="253"/>
        </w:trPr>
        <w:tc>
          <w:tcPr>
            <w:tcW w:w="534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State Form</w:t>
            </w:r>
          </w:p>
        </w:tc>
        <w:tc>
          <w:tcPr>
            <w:tcW w:w="6495" w:type="dxa"/>
          </w:tcPr>
          <w:p w:rsidR="00CD4BCD" w:rsidRPr="007D35D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</w:t>
            </w:r>
            <w:r w:rsidRPr="007D35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epublic</w:t>
            </w:r>
          </w:p>
        </w:tc>
      </w:tr>
      <w:tr w:rsidR="00CD4BCD" w:rsidRPr="00036BED" w:rsidTr="003433C5">
        <w:trPr>
          <w:trHeight w:val="268"/>
        </w:trPr>
        <w:tc>
          <w:tcPr>
            <w:tcW w:w="534" w:type="dxa"/>
          </w:tcPr>
          <w:p w:rsidR="00CD4BCD" w:rsidRPr="00036BED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563" w:type="dxa"/>
          </w:tcPr>
          <w:p w:rsidR="00CD4BCD" w:rsidRPr="00036BED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the State</w:t>
            </w:r>
          </w:p>
        </w:tc>
        <w:tc>
          <w:tcPr>
            <w:tcW w:w="6495" w:type="dxa"/>
          </w:tcPr>
          <w:p w:rsidR="00CD4BCD" w:rsidRPr="007D35D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35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President</w:t>
            </w:r>
          </w:p>
        </w:tc>
      </w:tr>
      <w:tr w:rsidR="00CD4BCD" w:rsidRPr="00036BED" w:rsidTr="003433C5">
        <w:trPr>
          <w:trHeight w:val="268"/>
        </w:trPr>
        <w:tc>
          <w:tcPr>
            <w:tcW w:w="534" w:type="dxa"/>
          </w:tcPr>
          <w:p w:rsidR="00CD4BCD" w:rsidRPr="00036BED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563" w:type="dxa"/>
          </w:tcPr>
          <w:p w:rsidR="00CD4BCD" w:rsidRPr="00036BED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Population</w:t>
            </w:r>
          </w:p>
        </w:tc>
        <w:tc>
          <w:tcPr>
            <w:tcW w:w="6495" w:type="dxa"/>
          </w:tcPr>
          <w:p w:rsidR="00CD4BCD" w:rsidRPr="007D35D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35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146 447 424 </w:t>
            </w:r>
            <w:r w:rsidRPr="007D35D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  <w:lang w:val="en-US"/>
              </w:rPr>
              <w:t>people</w:t>
            </w:r>
          </w:p>
        </w:tc>
      </w:tr>
      <w:tr w:rsidR="00CD4BCD" w:rsidRPr="00036BED" w:rsidTr="003433C5">
        <w:trPr>
          <w:trHeight w:val="253"/>
        </w:trPr>
        <w:tc>
          <w:tcPr>
            <w:tcW w:w="534" w:type="dxa"/>
          </w:tcPr>
          <w:p w:rsidR="00CD4BCD" w:rsidRPr="00036BED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63" w:type="dxa"/>
          </w:tcPr>
          <w:p w:rsidR="00CD4BCD" w:rsidRPr="00036BED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Language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3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6495" w:type="dxa"/>
          </w:tcPr>
          <w:p w:rsidR="00CD4BCD" w:rsidRPr="007D35D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35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Russian</w:t>
            </w:r>
          </w:p>
        </w:tc>
      </w:tr>
      <w:tr w:rsidR="00CD4BCD" w:rsidRPr="002B5397" w:rsidTr="003433C5">
        <w:trPr>
          <w:trHeight w:val="268"/>
        </w:trPr>
        <w:tc>
          <w:tcPr>
            <w:tcW w:w="534" w:type="dxa"/>
          </w:tcPr>
          <w:p w:rsidR="00CD4BCD" w:rsidRPr="00036BED" w:rsidRDefault="00CD4BCD" w:rsidP="003433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6B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Monetary unit</w:t>
            </w:r>
          </w:p>
        </w:tc>
        <w:tc>
          <w:tcPr>
            <w:tcW w:w="6495" w:type="dxa"/>
          </w:tcPr>
          <w:p w:rsidR="00CD4BCD" w:rsidRPr="007D35D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7D35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Russian </w:t>
            </w:r>
            <w:proofErr w:type="spellStart"/>
            <w:r w:rsidRPr="007D35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rouble</w:t>
            </w:r>
            <w:proofErr w:type="spellEnd"/>
          </w:p>
        </w:tc>
      </w:tr>
      <w:tr w:rsidR="00CD4BCD" w:rsidRPr="00CD4BCD" w:rsidTr="003433C5">
        <w:trPr>
          <w:trHeight w:val="253"/>
        </w:trPr>
        <w:tc>
          <w:tcPr>
            <w:tcW w:w="534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39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3" w:type="dxa"/>
          </w:tcPr>
          <w:p w:rsidR="00CD4BCD" w:rsidRPr="002B5397" w:rsidRDefault="00CD4BCD" w:rsidP="00343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397">
              <w:rPr>
                <w:rFonts w:ascii="Times New Roman" w:hAnsi="Times New Roman" w:cs="Times New Roman"/>
                <w:sz w:val="24"/>
                <w:szCs w:val="24"/>
              </w:rPr>
              <w:t>Biggest</w:t>
            </w:r>
            <w:proofErr w:type="spellEnd"/>
            <w:r w:rsidRPr="002B5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5397">
              <w:rPr>
                <w:rFonts w:ascii="Times New Roman" w:hAnsi="Times New Roman" w:cs="Times New Roman"/>
                <w:sz w:val="24"/>
                <w:szCs w:val="24"/>
              </w:rPr>
              <w:t>Cities</w:t>
            </w:r>
            <w:proofErr w:type="spellEnd"/>
          </w:p>
        </w:tc>
        <w:tc>
          <w:tcPr>
            <w:tcW w:w="6495" w:type="dxa"/>
          </w:tcPr>
          <w:p w:rsidR="00CD4BCD" w:rsidRPr="007D35DD" w:rsidRDefault="00CD4BCD" w:rsidP="003433C5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Saint-</w:t>
            </w:r>
            <w:r w:rsidRPr="007D35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Petersburg, Kazan, Nizhniy Novgorod, Novosibirsk, Yek</w:t>
            </w:r>
            <w:r w:rsidRPr="007D35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</w:t>
            </w:r>
            <w:r w:rsidRPr="007D35DD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terinburg, Sochi, Krasnodar etc.</w:t>
            </w:r>
          </w:p>
        </w:tc>
      </w:tr>
    </w:tbl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Where is Russian Federation situated?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its area?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countries does Russia border in the west?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seas is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Russia washed in the east?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What plains represent the surface of our homeland?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rivers are the biggest in our country?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climate does </w:t>
      </w:r>
      <w:r w:rsidRPr="003E3605">
        <w:rPr>
          <w:rFonts w:ascii="Times New Roman" w:hAnsi="Times New Roman" w:cs="Times New Roman"/>
          <w:sz w:val="24"/>
          <w:szCs w:val="24"/>
          <w:lang w:val="en-US"/>
        </w:rPr>
        <w:t>most of the territory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have?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resources are of great importance in Russia?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branches of economy are of great importance in Russia?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capital of our country?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is administrative division of Russian Federation represented by? 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state form of Russian Federation?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How many people live in Russia?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What is the official language in our country?</w:t>
      </w:r>
    </w:p>
    <w:p w:rsidR="00CD4BCD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Russian monetary unit?</w:t>
      </w:r>
    </w:p>
    <w:p w:rsidR="00CD4BCD" w:rsidRPr="002150D6" w:rsidRDefault="00CD4BCD" w:rsidP="00CD4BC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cities are the biggest in Russia?</w:t>
      </w:r>
    </w:p>
    <w:p w:rsidR="00CD4BCD" w:rsidRPr="007D35DD" w:rsidRDefault="00CD4BCD" w:rsidP="00CD4BCD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CD4BCD" w:rsidRPr="00603B31" w:rsidRDefault="00CD4BCD" w:rsidP="00CD4BC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603B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Составьте описание одного из городов России (кроме Архангельска и наших областных гор</w:t>
      </w:r>
      <w:r w:rsidRPr="00603B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Pr="00603B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дов) на английском языке в форме презентации </w:t>
      </w:r>
      <w:r w:rsidRPr="00603B3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Power</w:t>
      </w:r>
      <w:r w:rsidRPr="00603B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603B31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Point</w:t>
      </w:r>
      <w:r w:rsidRPr="00603B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8D241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Образец прилагается.</w:t>
      </w:r>
    </w:p>
    <w:p w:rsidR="00CD4BCD" w:rsidRPr="002B5397" w:rsidRDefault="00CD4BCD" w:rsidP="00CD4B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CD4BCD" w:rsidRPr="002B5397" w:rsidRDefault="00CD4BCD" w:rsidP="00CD4B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B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Примерный план:</w:t>
      </w:r>
    </w:p>
    <w:p w:rsidR="00CD4BCD" w:rsidRPr="002B5397" w:rsidRDefault="00CD4BCD" w:rsidP="00CD4B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B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2B539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Name</w:t>
      </w:r>
    </w:p>
    <w:p w:rsidR="00CD4BCD" w:rsidRPr="002B5397" w:rsidRDefault="00CD4BCD" w:rsidP="00CD4B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2B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2. </w:t>
      </w:r>
      <w:r w:rsidRPr="002B539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Geographical</w:t>
      </w:r>
      <w:r w:rsidRPr="002B53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2B539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position</w:t>
      </w:r>
    </w:p>
    <w:p w:rsidR="00CD4BCD" w:rsidRPr="002B5397" w:rsidRDefault="00CD4BCD" w:rsidP="00CD4B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B539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3. Symbols</w:t>
      </w:r>
    </w:p>
    <w:p w:rsidR="00CD4BCD" w:rsidRPr="002B5397" w:rsidRDefault="00CD4BCD" w:rsidP="00CD4B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B539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4. Historical Aspect</w:t>
      </w:r>
    </w:p>
    <w:p w:rsidR="00CD4BCD" w:rsidRPr="002B5397" w:rsidRDefault="00CD4BCD" w:rsidP="00CD4B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B539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5. Head of the City (his/her photo, name…)</w:t>
      </w:r>
    </w:p>
    <w:p w:rsidR="00CD4BCD" w:rsidRPr="002B5397" w:rsidRDefault="00CD4BCD" w:rsidP="00CD4B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</w:pPr>
      <w:r w:rsidRPr="002B5397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en-US"/>
        </w:rPr>
        <w:t>6. Population (total; youth%, elderly people %...)</w:t>
      </w:r>
    </w:p>
    <w:p w:rsidR="00CD4BCD" w:rsidRPr="002B5397" w:rsidRDefault="00CD4BCD" w:rsidP="00CD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397">
        <w:rPr>
          <w:rFonts w:ascii="Times New Roman" w:hAnsi="Times New Roman" w:cs="Times New Roman"/>
          <w:sz w:val="24"/>
          <w:szCs w:val="24"/>
        </w:rPr>
        <w:t xml:space="preserve">7. </w:t>
      </w:r>
      <w:r w:rsidRPr="002B5397">
        <w:rPr>
          <w:rFonts w:ascii="Times New Roman" w:hAnsi="Times New Roman" w:cs="Times New Roman"/>
          <w:sz w:val="24"/>
          <w:szCs w:val="24"/>
          <w:lang w:val="en-US"/>
        </w:rPr>
        <w:t>Economy</w:t>
      </w:r>
      <w:r w:rsidRPr="002B5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BCD" w:rsidRPr="002B5397" w:rsidRDefault="00CD4BCD" w:rsidP="00CD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397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B5397">
        <w:rPr>
          <w:rFonts w:ascii="Times New Roman" w:hAnsi="Times New Roman" w:cs="Times New Roman"/>
          <w:sz w:val="24"/>
          <w:szCs w:val="24"/>
          <w:lang w:val="en-US"/>
        </w:rPr>
        <w:t>Sights</w:t>
      </w:r>
      <w:r w:rsidRPr="00E934C6">
        <w:rPr>
          <w:rFonts w:ascii="Times New Roman" w:hAnsi="Times New Roman" w:cs="Times New Roman"/>
          <w:sz w:val="24"/>
          <w:szCs w:val="24"/>
        </w:rPr>
        <w:t xml:space="preserve"> (</w:t>
      </w:r>
      <w:r w:rsidRPr="002B5397">
        <w:rPr>
          <w:rFonts w:ascii="Times New Roman" w:hAnsi="Times New Roman" w:cs="Times New Roman"/>
          <w:sz w:val="24"/>
          <w:szCs w:val="24"/>
          <w:lang w:val="en-US"/>
        </w:rPr>
        <w:t>names</w:t>
      </w:r>
      <w:r w:rsidRPr="00E934C6">
        <w:rPr>
          <w:rFonts w:ascii="Times New Roman" w:hAnsi="Times New Roman" w:cs="Times New Roman"/>
          <w:sz w:val="24"/>
          <w:szCs w:val="24"/>
        </w:rPr>
        <w:t xml:space="preserve">, </w:t>
      </w:r>
      <w:r w:rsidRPr="002B5397">
        <w:rPr>
          <w:rFonts w:ascii="Times New Roman" w:hAnsi="Times New Roman" w:cs="Times New Roman"/>
          <w:sz w:val="24"/>
          <w:szCs w:val="24"/>
          <w:lang w:val="en-US"/>
        </w:rPr>
        <w:t>pictures</w:t>
      </w:r>
      <w:r w:rsidRPr="00E934C6">
        <w:rPr>
          <w:rFonts w:ascii="Times New Roman" w:hAnsi="Times New Roman" w:cs="Times New Roman"/>
          <w:sz w:val="24"/>
          <w:szCs w:val="24"/>
        </w:rPr>
        <w:t>!!!)</w:t>
      </w:r>
      <w:proofErr w:type="gramEnd"/>
    </w:p>
    <w:p w:rsidR="00CD4BCD" w:rsidRPr="002B5397" w:rsidRDefault="00CD4BCD" w:rsidP="00CD4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BCD" w:rsidRPr="002B5397" w:rsidRDefault="00CD4BCD" w:rsidP="00CD4BCD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B5397">
        <w:rPr>
          <w:rFonts w:ascii="Times New Roman" w:hAnsi="Times New Roman" w:cs="Times New Roman"/>
          <w:sz w:val="24"/>
          <w:szCs w:val="24"/>
        </w:rPr>
        <w:t xml:space="preserve">Будьте внимательны: не путайте </w:t>
      </w:r>
      <w:proofErr w:type="gramStart"/>
      <w:r w:rsidRPr="002B5397">
        <w:rPr>
          <w:rFonts w:ascii="Times New Roman" w:hAnsi="Times New Roman" w:cs="Times New Roman"/>
          <w:sz w:val="24"/>
          <w:szCs w:val="24"/>
        </w:rPr>
        <w:t>город-областной</w:t>
      </w:r>
      <w:proofErr w:type="gramEnd"/>
      <w:r w:rsidRPr="002B5397">
        <w:rPr>
          <w:rFonts w:ascii="Times New Roman" w:hAnsi="Times New Roman" w:cs="Times New Roman"/>
          <w:sz w:val="24"/>
          <w:szCs w:val="24"/>
        </w:rPr>
        <w:t xml:space="preserve"> центр (если возьмёте) и саму область!</w:t>
      </w:r>
    </w:p>
    <w:p w:rsidR="00CD4BCD" w:rsidRDefault="00CD4BCD" w:rsidP="00CD4B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4BCD" w:rsidRPr="00E75F64" w:rsidRDefault="00CD4BCD" w:rsidP="00CD4B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-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И.В.Комлева</w:t>
      </w:r>
      <w:proofErr w:type="spellEnd"/>
    </w:p>
    <w:p w:rsidR="000779D7" w:rsidRDefault="00CD4BCD"/>
    <w:sectPr w:rsidR="000779D7" w:rsidSect="00AD1D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D774C"/>
    <w:multiLevelType w:val="hybridMultilevel"/>
    <w:tmpl w:val="DA404D06"/>
    <w:lvl w:ilvl="0" w:tplc="F3E2C7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D42E0B"/>
    <w:multiLevelType w:val="hybridMultilevel"/>
    <w:tmpl w:val="53D69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CD"/>
    <w:rsid w:val="002A1E8F"/>
    <w:rsid w:val="002F6385"/>
    <w:rsid w:val="00CD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4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ARHAGROTEH</dc:creator>
  <cp:lastModifiedBy>ARHAGROTEH</cp:lastModifiedBy>
  <cp:revision>1</cp:revision>
  <dcterms:created xsi:type="dcterms:W3CDTF">2023-11-01T21:27:00Z</dcterms:created>
  <dcterms:modified xsi:type="dcterms:W3CDTF">2023-11-01T21:28:00Z</dcterms:modified>
</cp:coreProperties>
</file>